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71B4D" w14:textId="32A4DF76" w:rsidR="00BF7C91" w:rsidRPr="00713E71" w:rsidRDefault="00713E71" w:rsidP="00713E71">
      <w:pPr>
        <w:spacing w:after="0" w:line="240" w:lineRule="auto"/>
        <w:jc w:val="center"/>
        <w:rPr>
          <w:b/>
          <w:bCs/>
        </w:rPr>
      </w:pPr>
      <w:r w:rsidRPr="00713E71">
        <w:rPr>
          <w:b/>
          <w:bCs/>
        </w:rPr>
        <w:t>Group Name</w:t>
      </w:r>
    </w:p>
    <w:p w14:paraId="7A1D8EC6" w14:textId="480B8177" w:rsidR="00713E71" w:rsidRDefault="00713E71" w:rsidP="00713E71">
      <w:pPr>
        <w:spacing w:after="0" w:line="240" w:lineRule="auto"/>
        <w:jc w:val="center"/>
        <w:rPr>
          <w:b/>
          <w:bCs/>
        </w:rPr>
      </w:pPr>
      <w:r w:rsidRPr="00713E71">
        <w:rPr>
          <w:b/>
          <w:bCs/>
        </w:rPr>
        <w:t>Constitution</w:t>
      </w:r>
    </w:p>
    <w:p w14:paraId="7C727BBB" w14:textId="77777777" w:rsidR="00713E71" w:rsidRPr="00713E71" w:rsidRDefault="00713E71" w:rsidP="00713E71">
      <w:pPr>
        <w:spacing w:after="0" w:line="240" w:lineRule="auto"/>
        <w:jc w:val="center"/>
        <w:rPr>
          <w:b/>
          <w:bCs/>
        </w:rPr>
      </w:pPr>
    </w:p>
    <w:p w14:paraId="545D7CB8" w14:textId="45224B1D" w:rsidR="00713E71" w:rsidRPr="00713E71" w:rsidRDefault="00713E71" w:rsidP="00713E71">
      <w:pPr>
        <w:spacing w:after="0" w:line="240" w:lineRule="auto"/>
        <w:rPr>
          <w:b/>
          <w:bCs/>
        </w:rPr>
      </w:pPr>
      <w:r w:rsidRPr="00713E71">
        <w:rPr>
          <w:b/>
          <w:bCs/>
        </w:rPr>
        <w:t>Group Aims and Objectives</w:t>
      </w:r>
    </w:p>
    <w:p w14:paraId="4FA87472" w14:textId="494A2286" w:rsidR="00713E71" w:rsidRDefault="00713E71" w:rsidP="00713E71">
      <w:pPr>
        <w:spacing w:after="0" w:line="240" w:lineRule="auto"/>
      </w:pPr>
      <w:r>
        <w:t>Outline these and group mission</w:t>
      </w:r>
    </w:p>
    <w:p w14:paraId="3C1B4CF1" w14:textId="7E63805B" w:rsidR="0075023C" w:rsidRDefault="0075023C" w:rsidP="00713E71">
      <w:pPr>
        <w:spacing w:after="0" w:line="240" w:lineRule="auto"/>
      </w:pPr>
    </w:p>
    <w:p w14:paraId="4A4015D9" w14:textId="52EA0D75" w:rsidR="0075023C" w:rsidRDefault="0075023C" w:rsidP="00713E71">
      <w:pPr>
        <w:spacing w:after="0" w:line="240" w:lineRule="auto"/>
        <w:rPr>
          <w:b/>
        </w:rPr>
      </w:pPr>
      <w:r w:rsidRPr="0075023C">
        <w:rPr>
          <w:b/>
        </w:rPr>
        <w:t>Date of Group Establishment</w:t>
      </w:r>
    </w:p>
    <w:p w14:paraId="78131DAA" w14:textId="0D643807" w:rsidR="0075023C" w:rsidRPr="0075023C" w:rsidRDefault="0075023C" w:rsidP="00713E71">
      <w:pPr>
        <w:spacing w:after="0" w:line="240" w:lineRule="auto"/>
      </w:pPr>
      <w:r>
        <w:t>Month and year your group was set up</w:t>
      </w:r>
      <w:bookmarkStart w:id="0" w:name="_GoBack"/>
      <w:bookmarkEnd w:id="0"/>
    </w:p>
    <w:p w14:paraId="335AF792" w14:textId="43D8659E" w:rsidR="00713E71" w:rsidRDefault="00713E71" w:rsidP="00713E71">
      <w:pPr>
        <w:spacing w:after="0" w:line="240" w:lineRule="auto"/>
      </w:pPr>
    </w:p>
    <w:p w14:paraId="5FBF4679" w14:textId="3F32D5C9" w:rsidR="00713E71" w:rsidRPr="00713E71" w:rsidRDefault="00713E71" w:rsidP="00713E71">
      <w:pPr>
        <w:spacing w:after="0" w:line="240" w:lineRule="auto"/>
        <w:rPr>
          <w:b/>
          <w:bCs/>
        </w:rPr>
      </w:pPr>
      <w:r w:rsidRPr="00713E71">
        <w:rPr>
          <w:b/>
          <w:bCs/>
        </w:rPr>
        <w:t>Membership and subscription</w:t>
      </w:r>
    </w:p>
    <w:p w14:paraId="1C405451" w14:textId="32DD5DC4" w:rsidR="00713E71" w:rsidRDefault="00713E71" w:rsidP="00713E71">
      <w:pPr>
        <w:spacing w:after="0" w:line="240" w:lineRule="auto"/>
      </w:pPr>
      <w:r>
        <w:t>Open to who and rules of membership</w:t>
      </w:r>
    </w:p>
    <w:p w14:paraId="7162EC3C" w14:textId="7B0DB74C" w:rsidR="00713E71" w:rsidRDefault="00713E71" w:rsidP="00713E71">
      <w:pPr>
        <w:spacing w:after="0" w:line="240" w:lineRule="auto"/>
      </w:pPr>
    </w:p>
    <w:p w14:paraId="583DE867" w14:textId="40CBB806" w:rsidR="00713E71" w:rsidRPr="00713E71" w:rsidRDefault="00713E71" w:rsidP="00713E71">
      <w:pPr>
        <w:spacing w:after="0" w:line="240" w:lineRule="auto"/>
        <w:rPr>
          <w:b/>
          <w:bCs/>
        </w:rPr>
      </w:pPr>
      <w:r w:rsidRPr="00713E71">
        <w:rPr>
          <w:b/>
          <w:bCs/>
        </w:rPr>
        <w:t>Finance</w:t>
      </w:r>
    </w:p>
    <w:p w14:paraId="625F96AB" w14:textId="24C2B981" w:rsidR="00713E71" w:rsidRDefault="00713E71" w:rsidP="00713E71">
      <w:pPr>
        <w:spacing w:after="0" w:line="240" w:lineRule="auto"/>
      </w:pPr>
      <w:r>
        <w:t>Details regarding how money is spent, bank account, auditing and expenses</w:t>
      </w:r>
    </w:p>
    <w:p w14:paraId="5D535CF5" w14:textId="62220DB3" w:rsidR="00713E71" w:rsidRDefault="00713E71" w:rsidP="00713E71">
      <w:pPr>
        <w:spacing w:after="0" w:line="240" w:lineRule="auto"/>
      </w:pPr>
    </w:p>
    <w:p w14:paraId="4F747F0B" w14:textId="5A2C2879" w:rsidR="00713E71" w:rsidRPr="00713E71" w:rsidRDefault="00713E71" w:rsidP="00713E71">
      <w:pPr>
        <w:spacing w:after="0" w:line="240" w:lineRule="auto"/>
        <w:rPr>
          <w:b/>
          <w:bCs/>
        </w:rPr>
      </w:pPr>
      <w:r w:rsidRPr="00713E71">
        <w:rPr>
          <w:b/>
          <w:bCs/>
        </w:rPr>
        <w:t>Meetings and Voting</w:t>
      </w:r>
    </w:p>
    <w:p w14:paraId="6B198837" w14:textId="5CD98723" w:rsidR="00713E71" w:rsidRDefault="00713E71" w:rsidP="00713E71">
      <w:pPr>
        <w:spacing w:after="0" w:line="240" w:lineRule="auto"/>
      </w:pPr>
      <w:r w:rsidRPr="00713E71">
        <w:rPr>
          <w:b/>
          <w:bCs/>
        </w:rPr>
        <w:t>General meetings</w:t>
      </w:r>
      <w:r>
        <w:t xml:space="preserve"> – frequency and quorum</w:t>
      </w:r>
    </w:p>
    <w:p w14:paraId="202242BA" w14:textId="79D72F69" w:rsidR="00713E71" w:rsidRDefault="00713E71" w:rsidP="00713E71">
      <w:pPr>
        <w:spacing w:after="0" w:line="240" w:lineRule="auto"/>
      </w:pPr>
      <w:r w:rsidRPr="00713E71">
        <w:rPr>
          <w:b/>
          <w:bCs/>
        </w:rPr>
        <w:t>Annual General Meeting</w:t>
      </w:r>
      <w:r>
        <w:t xml:space="preserve"> – when held and what for</w:t>
      </w:r>
    </w:p>
    <w:p w14:paraId="4F42BCC4" w14:textId="1C7B2E12" w:rsidR="00713E71" w:rsidRDefault="00713E71" w:rsidP="00713E71">
      <w:pPr>
        <w:spacing w:after="0" w:line="240" w:lineRule="auto"/>
      </w:pPr>
      <w:r w:rsidRPr="00713E71">
        <w:rPr>
          <w:b/>
          <w:bCs/>
        </w:rPr>
        <w:t xml:space="preserve">Special General Meeting </w:t>
      </w:r>
      <w:r>
        <w:t>– its purpose</w:t>
      </w:r>
    </w:p>
    <w:p w14:paraId="3CA3271B" w14:textId="06FA2F1F" w:rsidR="00713E71" w:rsidRDefault="00713E71" w:rsidP="00713E71">
      <w:pPr>
        <w:spacing w:after="0" w:line="240" w:lineRule="auto"/>
      </w:pPr>
      <w:r w:rsidRPr="00713E71">
        <w:rPr>
          <w:b/>
          <w:bCs/>
        </w:rPr>
        <w:t>Proposals and officer nominations</w:t>
      </w:r>
      <w:r>
        <w:t xml:space="preserve"> – how it works</w:t>
      </w:r>
    </w:p>
    <w:p w14:paraId="2103C6B5" w14:textId="3DB1BBC0" w:rsidR="00713E71" w:rsidRDefault="00713E71" w:rsidP="00713E71">
      <w:pPr>
        <w:spacing w:after="0" w:line="240" w:lineRule="auto"/>
      </w:pPr>
      <w:r w:rsidRPr="00713E71">
        <w:rPr>
          <w:b/>
          <w:bCs/>
        </w:rPr>
        <w:t>Voting at meetings</w:t>
      </w:r>
      <w:r>
        <w:t xml:space="preserve"> – voting rules and decision-making process</w:t>
      </w:r>
    </w:p>
    <w:p w14:paraId="6E73CA42" w14:textId="6B23371E" w:rsidR="00713E71" w:rsidRDefault="00713E71" w:rsidP="00713E71">
      <w:pPr>
        <w:spacing w:after="0" w:line="240" w:lineRule="auto"/>
      </w:pPr>
    </w:p>
    <w:p w14:paraId="41065E87" w14:textId="72F3945A" w:rsidR="00713E71" w:rsidRPr="00713E71" w:rsidRDefault="00713E71" w:rsidP="00713E71">
      <w:pPr>
        <w:spacing w:after="0" w:line="240" w:lineRule="auto"/>
        <w:rPr>
          <w:b/>
          <w:bCs/>
        </w:rPr>
      </w:pPr>
      <w:r w:rsidRPr="00713E71">
        <w:rPr>
          <w:b/>
          <w:bCs/>
        </w:rPr>
        <w:t xml:space="preserve">Disciplinary Procedures </w:t>
      </w:r>
    </w:p>
    <w:p w14:paraId="058F2E8B" w14:textId="327FB455" w:rsidR="00713E71" w:rsidRDefault="00713E71" w:rsidP="00713E71">
      <w:pPr>
        <w:spacing w:after="0" w:line="240" w:lineRule="auto"/>
      </w:pPr>
      <w:r>
        <w:t>This process and what reasons it may be invoked</w:t>
      </w:r>
    </w:p>
    <w:p w14:paraId="6835F7A5" w14:textId="796A5BD1" w:rsidR="00713E71" w:rsidRDefault="00713E71" w:rsidP="00713E71">
      <w:pPr>
        <w:spacing w:after="0" w:line="240" w:lineRule="auto"/>
      </w:pPr>
    </w:p>
    <w:p w14:paraId="005149D4" w14:textId="3C689411" w:rsidR="00713E71" w:rsidRPr="00713E71" w:rsidRDefault="00713E71" w:rsidP="00713E71">
      <w:pPr>
        <w:spacing w:after="0" w:line="240" w:lineRule="auto"/>
        <w:rPr>
          <w:b/>
          <w:bCs/>
        </w:rPr>
      </w:pPr>
      <w:r w:rsidRPr="00713E71">
        <w:rPr>
          <w:b/>
          <w:bCs/>
        </w:rPr>
        <w:t>Dissolution</w:t>
      </w:r>
    </w:p>
    <w:p w14:paraId="13051E54" w14:textId="3F4686A0" w:rsidR="00713E71" w:rsidRDefault="00713E71" w:rsidP="00713E71">
      <w:pPr>
        <w:spacing w:after="0" w:line="240" w:lineRule="auto"/>
      </w:pPr>
      <w:r>
        <w:t xml:space="preserve">For example - </w:t>
      </w:r>
      <w:r w:rsidRPr="00713E71">
        <w:rPr>
          <w:i/>
          <w:iCs/>
        </w:rPr>
        <w:t>the group may be wound up at any time if agreed by 50% of those members present and voting at any General Meeting</w:t>
      </w:r>
    </w:p>
    <w:p w14:paraId="4922B405" w14:textId="536107FF" w:rsidR="00713E71" w:rsidRDefault="00713E71" w:rsidP="00713E71">
      <w:pPr>
        <w:spacing w:after="0" w:line="240" w:lineRule="auto"/>
      </w:pPr>
    </w:p>
    <w:p w14:paraId="4C7C95DB" w14:textId="0057E8A2" w:rsidR="00713E71" w:rsidRPr="00713E71" w:rsidRDefault="00713E71" w:rsidP="00713E71">
      <w:pPr>
        <w:spacing w:after="0" w:line="240" w:lineRule="auto"/>
        <w:rPr>
          <w:b/>
          <w:bCs/>
        </w:rPr>
      </w:pPr>
      <w:r w:rsidRPr="00713E71">
        <w:rPr>
          <w:b/>
          <w:bCs/>
        </w:rPr>
        <w:t>Amendments to the Constitution</w:t>
      </w:r>
    </w:p>
    <w:p w14:paraId="47844420" w14:textId="4C821E8F" w:rsidR="00713E71" w:rsidRPr="00713E71" w:rsidRDefault="00713E71" w:rsidP="00713E71">
      <w:pPr>
        <w:spacing w:after="0" w:line="240" w:lineRule="auto"/>
        <w:rPr>
          <w:i/>
          <w:iCs/>
        </w:rPr>
      </w:pPr>
      <w:r>
        <w:t xml:space="preserve">For example – </w:t>
      </w:r>
      <w:r w:rsidRPr="00713E71">
        <w:rPr>
          <w:i/>
          <w:iCs/>
        </w:rPr>
        <w:t>Any changes to this Constitution must be agreed by at least 50% of those members present and voting at any General Meeting</w:t>
      </w:r>
    </w:p>
    <w:p w14:paraId="36DB2566" w14:textId="10367E8B" w:rsidR="00713E71" w:rsidRDefault="00713E71" w:rsidP="00713E71">
      <w:pPr>
        <w:spacing w:after="0" w:line="240" w:lineRule="auto"/>
      </w:pPr>
    </w:p>
    <w:p w14:paraId="15A14EB9" w14:textId="667C80F3" w:rsidR="00713E71" w:rsidRPr="00713E71" w:rsidRDefault="00713E71" w:rsidP="00713E71">
      <w:pPr>
        <w:spacing w:after="0" w:line="240" w:lineRule="auto"/>
        <w:rPr>
          <w:b/>
          <w:bCs/>
        </w:rPr>
      </w:pPr>
      <w:r w:rsidRPr="00713E71">
        <w:rPr>
          <w:b/>
          <w:bCs/>
        </w:rPr>
        <w:t xml:space="preserve">The Constitution was adopted on </w:t>
      </w:r>
      <w:r w:rsidRPr="00713E71">
        <w:rPr>
          <w:b/>
          <w:bCs/>
          <w:i/>
          <w:iCs/>
        </w:rPr>
        <w:t>date and place</w:t>
      </w:r>
    </w:p>
    <w:p w14:paraId="516BE010" w14:textId="77777777" w:rsidR="00713E71" w:rsidRDefault="00713E71" w:rsidP="00713E71">
      <w:pPr>
        <w:spacing w:after="0" w:line="240" w:lineRule="auto"/>
      </w:pPr>
    </w:p>
    <w:p w14:paraId="51A0D342" w14:textId="0FA77095" w:rsidR="00713E71" w:rsidRDefault="00713E71" w:rsidP="00713E71">
      <w:pPr>
        <w:spacing w:after="0" w:line="240" w:lineRule="auto"/>
      </w:pPr>
      <w:r>
        <w:t>Signatures of Committee Members adopting the Constitution: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13E71" w14:paraId="571AF83C" w14:textId="77777777" w:rsidTr="00713E71">
        <w:tc>
          <w:tcPr>
            <w:tcW w:w="3005" w:type="dxa"/>
            <w:shd w:val="clear" w:color="auto" w:fill="D9D9D9" w:themeFill="background1" w:themeFillShade="D9"/>
          </w:tcPr>
          <w:p w14:paraId="3018A901" w14:textId="0ED36D4E" w:rsidR="00713E71" w:rsidRDefault="00713E71" w:rsidP="00713E71">
            <w:r>
              <w:t>Date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3D184CDA" w14:textId="048C3177" w:rsidR="00713E71" w:rsidRDefault="00713E71" w:rsidP="00713E71">
            <w:r>
              <w:t>Signature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8491797" w14:textId="0DDC9D77" w:rsidR="00713E71" w:rsidRDefault="00713E71" w:rsidP="00713E71">
            <w:r>
              <w:t>Print Name</w:t>
            </w:r>
          </w:p>
        </w:tc>
      </w:tr>
      <w:tr w:rsidR="00713E71" w14:paraId="381B3820" w14:textId="77777777" w:rsidTr="00713E71">
        <w:tc>
          <w:tcPr>
            <w:tcW w:w="3005" w:type="dxa"/>
          </w:tcPr>
          <w:p w14:paraId="40B203B8" w14:textId="77777777" w:rsidR="00713E71" w:rsidRDefault="00713E71" w:rsidP="00713E71"/>
        </w:tc>
        <w:tc>
          <w:tcPr>
            <w:tcW w:w="3005" w:type="dxa"/>
          </w:tcPr>
          <w:p w14:paraId="08456F3B" w14:textId="77777777" w:rsidR="00713E71" w:rsidRDefault="00713E71" w:rsidP="00713E71"/>
        </w:tc>
        <w:tc>
          <w:tcPr>
            <w:tcW w:w="3006" w:type="dxa"/>
          </w:tcPr>
          <w:p w14:paraId="6AC8E58D" w14:textId="77777777" w:rsidR="00713E71" w:rsidRDefault="00713E71" w:rsidP="00713E71"/>
        </w:tc>
      </w:tr>
      <w:tr w:rsidR="00713E71" w14:paraId="12652A3F" w14:textId="77777777" w:rsidTr="00713E71">
        <w:tc>
          <w:tcPr>
            <w:tcW w:w="3005" w:type="dxa"/>
          </w:tcPr>
          <w:p w14:paraId="0744FEAB" w14:textId="77777777" w:rsidR="00713E71" w:rsidRDefault="00713E71" w:rsidP="00713E71"/>
        </w:tc>
        <w:tc>
          <w:tcPr>
            <w:tcW w:w="3005" w:type="dxa"/>
          </w:tcPr>
          <w:p w14:paraId="7CEA8DD4" w14:textId="77777777" w:rsidR="00713E71" w:rsidRDefault="00713E71" w:rsidP="00713E71"/>
        </w:tc>
        <w:tc>
          <w:tcPr>
            <w:tcW w:w="3006" w:type="dxa"/>
          </w:tcPr>
          <w:p w14:paraId="4D50088F" w14:textId="77777777" w:rsidR="00713E71" w:rsidRDefault="00713E71" w:rsidP="00713E71"/>
        </w:tc>
      </w:tr>
      <w:tr w:rsidR="00713E71" w14:paraId="3EEC574E" w14:textId="77777777" w:rsidTr="00713E71">
        <w:tc>
          <w:tcPr>
            <w:tcW w:w="3005" w:type="dxa"/>
          </w:tcPr>
          <w:p w14:paraId="4E1273A0" w14:textId="77777777" w:rsidR="00713E71" w:rsidRDefault="00713E71" w:rsidP="00713E71"/>
        </w:tc>
        <w:tc>
          <w:tcPr>
            <w:tcW w:w="3005" w:type="dxa"/>
          </w:tcPr>
          <w:p w14:paraId="34EA9891" w14:textId="77777777" w:rsidR="00713E71" w:rsidRDefault="00713E71" w:rsidP="00713E71"/>
        </w:tc>
        <w:tc>
          <w:tcPr>
            <w:tcW w:w="3006" w:type="dxa"/>
          </w:tcPr>
          <w:p w14:paraId="26EBCB8B" w14:textId="77777777" w:rsidR="00713E71" w:rsidRDefault="00713E71" w:rsidP="00713E71"/>
        </w:tc>
      </w:tr>
      <w:tr w:rsidR="00713E71" w14:paraId="685FD56C" w14:textId="77777777" w:rsidTr="00713E71">
        <w:tc>
          <w:tcPr>
            <w:tcW w:w="3005" w:type="dxa"/>
          </w:tcPr>
          <w:p w14:paraId="0BDE33F0" w14:textId="77777777" w:rsidR="00713E71" w:rsidRDefault="00713E71" w:rsidP="00713E71"/>
        </w:tc>
        <w:tc>
          <w:tcPr>
            <w:tcW w:w="3005" w:type="dxa"/>
          </w:tcPr>
          <w:p w14:paraId="667B478A" w14:textId="77777777" w:rsidR="00713E71" w:rsidRDefault="00713E71" w:rsidP="00713E71"/>
        </w:tc>
        <w:tc>
          <w:tcPr>
            <w:tcW w:w="3006" w:type="dxa"/>
          </w:tcPr>
          <w:p w14:paraId="227472AB" w14:textId="77777777" w:rsidR="00713E71" w:rsidRDefault="00713E71" w:rsidP="00713E71"/>
        </w:tc>
      </w:tr>
      <w:tr w:rsidR="00713E71" w14:paraId="664CC531" w14:textId="77777777" w:rsidTr="00713E71">
        <w:tc>
          <w:tcPr>
            <w:tcW w:w="3005" w:type="dxa"/>
          </w:tcPr>
          <w:p w14:paraId="4A50EE7C" w14:textId="77777777" w:rsidR="00713E71" w:rsidRDefault="00713E71" w:rsidP="00713E71"/>
        </w:tc>
        <w:tc>
          <w:tcPr>
            <w:tcW w:w="3005" w:type="dxa"/>
          </w:tcPr>
          <w:p w14:paraId="1DD9DA8C" w14:textId="77777777" w:rsidR="00713E71" w:rsidRDefault="00713E71" w:rsidP="00713E71"/>
        </w:tc>
        <w:tc>
          <w:tcPr>
            <w:tcW w:w="3006" w:type="dxa"/>
          </w:tcPr>
          <w:p w14:paraId="49A1FBFC" w14:textId="77777777" w:rsidR="00713E71" w:rsidRDefault="00713E71" w:rsidP="00713E71"/>
        </w:tc>
      </w:tr>
      <w:tr w:rsidR="00713E71" w14:paraId="73786EF6" w14:textId="77777777" w:rsidTr="00713E71">
        <w:tc>
          <w:tcPr>
            <w:tcW w:w="3005" w:type="dxa"/>
          </w:tcPr>
          <w:p w14:paraId="5828CF71" w14:textId="77777777" w:rsidR="00713E71" w:rsidRDefault="00713E71" w:rsidP="00713E71"/>
        </w:tc>
        <w:tc>
          <w:tcPr>
            <w:tcW w:w="3005" w:type="dxa"/>
          </w:tcPr>
          <w:p w14:paraId="30AB11C5" w14:textId="77777777" w:rsidR="00713E71" w:rsidRDefault="00713E71" w:rsidP="00713E71"/>
        </w:tc>
        <w:tc>
          <w:tcPr>
            <w:tcW w:w="3006" w:type="dxa"/>
          </w:tcPr>
          <w:p w14:paraId="2DD585BD" w14:textId="77777777" w:rsidR="00713E71" w:rsidRDefault="00713E71" w:rsidP="00713E71"/>
        </w:tc>
      </w:tr>
      <w:tr w:rsidR="00713E71" w14:paraId="58145982" w14:textId="77777777" w:rsidTr="00713E71">
        <w:tc>
          <w:tcPr>
            <w:tcW w:w="3005" w:type="dxa"/>
          </w:tcPr>
          <w:p w14:paraId="2DFC9CBF" w14:textId="77777777" w:rsidR="00713E71" w:rsidRDefault="00713E71" w:rsidP="00713E71"/>
        </w:tc>
        <w:tc>
          <w:tcPr>
            <w:tcW w:w="3005" w:type="dxa"/>
          </w:tcPr>
          <w:p w14:paraId="4F160861" w14:textId="77777777" w:rsidR="00713E71" w:rsidRDefault="00713E71" w:rsidP="00713E71"/>
        </w:tc>
        <w:tc>
          <w:tcPr>
            <w:tcW w:w="3006" w:type="dxa"/>
          </w:tcPr>
          <w:p w14:paraId="1B4C4589" w14:textId="77777777" w:rsidR="00713E71" w:rsidRDefault="00713E71" w:rsidP="00713E71"/>
        </w:tc>
      </w:tr>
      <w:tr w:rsidR="00713E71" w14:paraId="6F322EF2" w14:textId="77777777" w:rsidTr="00713E71">
        <w:tc>
          <w:tcPr>
            <w:tcW w:w="3005" w:type="dxa"/>
          </w:tcPr>
          <w:p w14:paraId="3F8B7F21" w14:textId="77777777" w:rsidR="00713E71" w:rsidRDefault="00713E71" w:rsidP="00713E71"/>
        </w:tc>
        <w:tc>
          <w:tcPr>
            <w:tcW w:w="3005" w:type="dxa"/>
          </w:tcPr>
          <w:p w14:paraId="6598E83B" w14:textId="77777777" w:rsidR="00713E71" w:rsidRDefault="00713E71" w:rsidP="00713E71"/>
        </w:tc>
        <w:tc>
          <w:tcPr>
            <w:tcW w:w="3006" w:type="dxa"/>
          </w:tcPr>
          <w:p w14:paraId="36121812" w14:textId="77777777" w:rsidR="00713E71" w:rsidRDefault="00713E71" w:rsidP="00713E71"/>
        </w:tc>
      </w:tr>
    </w:tbl>
    <w:p w14:paraId="36BBE351" w14:textId="77777777" w:rsidR="00713E71" w:rsidRDefault="00713E71" w:rsidP="00713E71"/>
    <w:sectPr w:rsidR="00713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71"/>
    <w:rsid w:val="0001484B"/>
    <w:rsid w:val="00144D22"/>
    <w:rsid w:val="00260837"/>
    <w:rsid w:val="00307E21"/>
    <w:rsid w:val="004A4981"/>
    <w:rsid w:val="00713E71"/>
    <w:rsid w:val="0075023C"/>
    <w:rsid w:val="007C6636"/>
    <w:rsid w:val="00BF7C91"/>
    <w:rsid w:val="00C21845"/>
    <w:rsid w:val="00C5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7F7B"/>
  <w15:chartTrackingRefBased/>
  <w15:docId w15:val="{B5E92373-EA79-4C74-9808-D9BA6844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 Nicholas</dc:creator>
  <cp:keywords/>
  <dc:description/>
  <cp:lastModifiedBy>Jody Moylan</cp:lastModifiedBy>
  <cp:revision>2</cp:revision>
  <dcterms:created xsi:type="dcterms:W3CDTF">2024-02-21T10:16:00Z</dcterms:created>
  <dcterms:modified xsi:type="dcterms:W3CDTF">2024-02-21T10:16:00Z</dcterms:modified>
</cp:coreProperties>
</file>